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8F4" w:rsidRDefault="00DE68F4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66906</wp:posOffset>
            </wp:positionH>
            <wp:positionV relativeFrom="paragraph">
              <wp:posOffset>-55649</wp:posOffset>
            </wp:positionV>
            <wp:extent cx="5051714" cy="2236123"/>
            <wp:effectExtent l="1905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be peklo rájjj. (1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8549"/>
                    <a:stretch/>
                  </pic:blipFill>
                  <pic:spPr bwMode="auto">
                    <a:xfrm>
                      <a:off x="0" y="0"/>
                      <a:ext cx="5051714" cy="2236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E68F4" w:rsidRDefault="00DE68F4"/>
    <w:p w:rsidR="00DE68F4" w:rsidRDefault="00DE68F4"/>
    <w:p w:rsidR="00DE68F4" w:rsidRDefault="00DE68F4"/>
    <w:p w:rsidR="00B21CD7" w:rsidRDefault="0005754D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424353</wp:posOffset>
            </wp:positionH>
            <wp:positionV relativeFrom="paragraph">
              <wp:posOffset>6948458</wp:posOffset>
            </wp:positionV>
            <wp:extent cx="4817052" cy="2236124"/>
            <wp:effectExtent l="19050" t="0" r="2598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be peklo ráj2. 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052" cy="22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1086485</wp:posOffset>
            </wp:positionV>
            <wp:extent cx="4399280" cy="5801391"/>
            <wp:effectExtent l="0" t="0" r="1270" b="889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be peklo ráj1.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580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1CD7" w:rsidSect="00DE68F4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5754D"/>
    <w:rsid w:val="0005754D"/>
    <w:rsid w:val="00B21CD7"/>
    <w:rsid w:val="00DA1E57"/>
    <w:rsid w:val="00DE68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A1E5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Bibiána Polachová</dc:creator>
  <cp:keywords/>
  <dc:description/>
  <cp:lastModifiedBy>Marta</cp:lastModifiedBy>
  <cp:revision>2</cp:revision>
  <dcterms:created xsi:type="dcterms:W3CDTF">2024-05-20T06:12:00Z</dcterms:created>
  <dcterms:modified xsi:type="dcterms:W3CDTF">2024-06-29T19:12:00Z</dcterms:modified>
</cp:coreProperties>
</file>